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2392C" w14:textId="2D855D70" w:rsidR="00B722AD" w:rsidRPr="00AE53AF" w:rsidRDefault="00AE53AF">
      <w:pPr>
        <w:rPr>
          <w:rFonts w:ascii="Times New Roman" w:hAnsi="Times New Roman" w:cs="Times New Roman"/>
        </w:rPr>
      </w:pPr>
      <w:r>
        <w:rPr>
          <w:rFonts w:ascii="Times New Roman" w:hAnsi="Times New Roman" w:cs="Times New Roman"/>
        </w:rPr>
        <w:tab/>
        <w:t>My name is Natalie and corona virus has definitely had an impact on my life. When it first began last March, it hit the restaurant industry hard. I work in a restaurant and it broke my heart to see people getting let go. Then it happened to me. I remember getting the call from my manager telling me not to come in for my shift. She said I could come pick up some paperwork but that I wouldn’t be working. I almost cried just because I love working as a server</w:t>
      </w:r>
      <w:r w:rsidR="00367977">
        <w:rPr>
          <w:rFonts w:ascii="Times New Roman" w:hAnsi="Times New Roman" w:cs="Times New Roman"/>
        </w:rPr>
        <w:t>, it is a fun job to have</w:t>
      </w:r>
      <w:r>
        <w:rPr>
          <w:rFonts w:ascii="Times New Roman" w:hAnsi="Times New Roman" w:cs="Times New Roman"/>
        </w:rPr>
        <w:t>. For three whole months I sat around and did nothing</w:t>
      </w:r>
      <w:r w:rsidR="00367977">
        <w:rPr>
          <w:rFonts w:ascii="Times New Roman" w:hAnsi="Times New Roman" w:cs="Times New Roman"/>
        </w:rPr>
        <w:t>, then</w:t>
      </w:r>
      <w:r>
        <w:rPr>
          <w:rFonts w:ascii="Times New Roman" w:hAnsi="Times New Roman" w:cs="Times New Roman"/>
        </w:rPr>
        <w:t xml:space="preserve"> I was finally called </w:t>
      </w:r>
      <w:r w:rsidR="00367977">
        <w:rPr>
          <w:rFonts w:ascii="Times New Roman" w:hAnsi="Times New Roman" w:cs="Times New Roman"/>
        </w:rPr>
        <w:t xml:space="preserve">and asked to </w:t>
      </w:r>
      <w:r>
        <w:rPr>
          <w:rFonts w:ascii="Times New Roman" w:hAnsi="Times New Roman" w:cs="Times New Roman"/>
        </w:rPr>
        <w:t xml:space="preserve">work as takeout. I have been working since then and as the virus gets worse, it causes anxiety about being exposed. I ended up testing positive and I was sick for a couple of days. All of my co-workers were notified and a couple of them tested positive too. </w:t>
      </w:r>
      <w:r w:rsidR="00367977">
        <w:rPr>
          <w:rFonts w:ascii="Times New Roman" w:hAnsi="Times New Roman" w:cs="Times New Roman"/>
        </w:rPr>
        <w:t>We all immediately quarantined ourselves, but it was insane how fast it spread. The moral of this story is that it is important to do what you can to try to stop this thing. I didn’t think it was as contagious as people were making it sound, but then I saw first-hand how it spread. I can’t wait for the day restaurants open up again and people get their jobs back.</w:t>
      </w:r>
      <w:r w:rsidR="0072086D">
        <w:rPr>
          <w:rFonts w:ascii="Times New Roman" w:hAnsi="Times New Roman" w:cs="Times New Roman"/>
        </w:rPr>
        <w:t xml:space="preserve"> This whole thing has been such a surreal experience and I will never forget it.</w:t>
      </w:r>
      <w:r w:rsidR="00367977">
        <w:rPr>
          <w:rFonts w:ascii="Times New Roman" w:hAnsi="Times New Roman" w:cs="Times New Roman"/>
        </w:rPr>
        <w:t xml:space="preserve"> </w:t>
      </w:r>
    </w:p>
    <w:sectPr w:rsidR="00B722AD" w:rsidRPr="00AE53AF" w:rsidSect="001A0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3AF"/>
    <w:rsid w:val="001A00A0"/>
    <w:rsid w:val="00367977"/>
    <w:rsid w:val="0072086D"/>
    <w:rsid w:val="00AE53AF"/>
    <w:rsid w:val="00D41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87A2FB"/>
  <w15:chartTrackingRefBased/>
  <w15:docId w15:val="{B5C99C83-5B90-0D41-A273-5503F0CD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2021-01-08T01:01:00Z</dcterms:created>
  <dcterms:modified xsi:type="dcterms:W3CDTF">2021-01-08T01:23:00Z</dcterms:modified>
</cp:coreProperties>
</file>